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FB" w:rsidRPr="003747AC" w:rsidRDefault="00960517" w:rsidP="003747AC">
      <w:pPr>
        <w:jc w:val="center"/>
        <w:rPr>
          <w:b/>
        </w:rPr>
      </w:pPr>
      <w:r w:rsidRPr="003747AC">
        <w:rPr>
          <w:b/>
        </w:rPr>
        <w:t>HAKEM GELİŞİM SEMİNERLERİNİN YAPILACAĞI SALONLARIN DUYURUSU</w:t>
      </w:r>
    </w:p>
    <w:p w:rsidR="00960517" w:rsidRDefault="00960517"/>
    <w:p w:rsidR="00960517" w:rsidRDefault="00960517">
      <w:r>
        <w:tab/>
        <w:t>Federasyonumuz tarafından Hakem Gelişim Seminerleri düzenleneceğine dair duyuru daha önce federasyonumuz web sayfasında yayınlanmıştı.</w:t>
      </w:r>
    </w:p>
    <w:p w:rsidR="00960517" w:rsidRDefault="00960517">
      <w:r>
        <w:tab/>
        <w:t>Söz konusu seminerlerin yapılacağı salonlara ait bilgiler aşağıda sunulmuştur.</w:t>
      </w:r>
    </w:p>
    <w:p w:rsidR="00960517" w:rsidRPr="003747AC" w:rsidRDefault="003747AC">
      <w:pPr>
        <w:rPr>
          <w:b/>
          <w:u w:val="single"/>
        </w:rPr>
      </w:pPr>
      <w:r w:rsidRPr="003747AC">
        <w:rPr>
          <w:b/>
          <w:u w:val="single"/>
        </w:rPr>
        <w:t xml:space="preserve">ALP DİSİPLİNİ, KAYAKLI KOŞU, SNOWBOARD HAKEM </w:t>
      </w:r>
      <w:r>
        <w:rPr>
          <w:b/>
          <w:u w:val="single"/>
        </w:rPr>
        <w:t xml:space="preserve">GELİŞİM </w:t>
      </w:r>
      <w:r w:rsidRPr="003747AC">
        <w:rPr>
          <w:b/>
          <w:u w:val="single"/>
        </w:rPr>
        <w:t>SEMİNERİ:</w:t>
      </w:r>
    </w:p>
    <w:p w:rsidR="00960517" w:rsidRDefault="00960517" w:rsidP="003747AC">
      <w:pPr>
        <w:ind w:left="1416" w:hanging="1416"/>
      </w:pPr>
      <w:r>
        <w:t>VAN:</w:t>
      </w:r>
      <w:r>
        <w:tab/>
        <w:t>03-05 EKİM 2025</w:t>
      </w:r>
      <w:r>
        <w:tab/>
      </w:r>
      <w:r w:rsidR="001C5353">
        <w:t xml:space="preserve">GSB </w:t>
      </w:r>
      <w:r>
        <w:t>İpekyolu Gençlik Merkezi</w:t>
      </w:r>
      <w:r w:rsidR="001C5353">
        <w:t xml:space="preserve"> Ezberciler İş </w:t>
      </w:r>
      <w:proofErr w:type="spellStart"/>
      <w:r w:rsidR="001C5353">
        <w:t>Mrk</w:t>
      </w:r>
      <w:proofErr w:type="spellEnd"/>
      <w:r w:rsidR="001C5353">
        <w:t xml:space="preserve">. Bahçıvan, </w:t>
      </w:r>
      <w:r w:rsidR="003747AC">
        <w:t xml:space="preserve">      </w:t>
      </w:r>
      <w:r w:rsidR="001C5353">
        <w:t xml:space="preserve">Uzun 6. Sok. No: 2 Kat No: </w:t>
      </w:r>
      <w:proofErr w:type="gramStart"/>
      <w:r w:rsidR="001C5353">
        <w:t xml:space="preserve">79 </w:t>
      </w:r>
      <w:r w:rsidR="003747AC">
        <w:t xml:space="preserve"> İpekyolu</w:t>
      </w:r>
      <w:proofErr w:type="gramEnd"/>
      <w:r w:rsidR="003747AC">
        <w:t>/</w:t>
      </w:r>
      <w:r>
        <w:t>VAN</w:t>
      </w:r>
    </w:p>
    <w:p w:rsidR="00960517" w:rsidRDefault="000B3E8F" w:rsidP="000B3E8F">
      <w:pPr>
        <w:ind w:left="1420" w:hanging="1420"/>
      </w:pPr>
      <w:r>
        <w:t>ANKARA:</w:t>
      </w:r>
      <w:r>
        <w:tab/>
        <w:t>10-12 EKİM 2025</w:t>
      </w:r>
      <w:r>
        <w:tab/>
        <w:t xml:space="preserve">Gençlik ve Spor Bakanlığı Eğitim Tesisi Mustafa Kemal Mah.                   </w:t>
      </w:r>
      <w:r w:rsidR="007F167E">
        <w:t>2154. Cad. No: 6 Çankaya/ANKARA</w:t>
      </w:r>
      <w:r>
        <w:t xml:space="preserve"> (Eskişehir yolu CEPA AVM yanı)</w:t>
      </w:r>
      <w:r w:rsidR="000A66AA">
        <w:t xml:space="preserve"> 0312 219 64 15</w:t>
      </w:r>
    </w:p>
    <w:p w:rsidR="000B3E8F" w:rsidRDefault="000B3E8F" w:rsidP="000B3E8F">
      <w:pPr>
        <w:ind w:left="1420" w:hanging="1420"/>
      </w:pPr>
      <w:r>
        <w:t>BURSA:</w:t>
      </w:r>
      <w:r>
        <w:tab/>
        <w:t xml:space="preserve">17-19 EKİM 2025 </w:t>
      </w:r>
      <w:r>
        <w:tab/>
        <w:t>Osmangazi Gençlik ve Spor İlçe Müdürlüğü</w:t>
      </w:r>
      <w:r w:rsidR="00A53F6B">
        <w:t xml:space="preserve"> (Atıcılar Spor Kompleksi)</w:t>
      </w:r>
      <w:bookmarkStart w:id="0" w:name="_GoBack"/>
      <w:bookmarkEnd w:id="0"/>
      <w:r>
        <w:t xml:space="preserve"> BURSA</w:t>
      </w:r>
    </w:p>
    <w:p w:rsidR="000B3E8F" w:rsidRDefault="000B3E8F" w:rsidP="000B3E8F">
      <w:pPr>
        <w:ind w:left="1420" w:hanging="1420"/>
      </w:pPr>
    </w:p>
    <w:p w:rsidR="007F167E" w:rsidRPr="003747AC" w:rsidRDefault="007F167E" w:rsidP="000B3E8F">
      <w:pPr>
        <w:ind w:left="1420" w:hanging="1420"/>
        <w:rPr>
          <w:b/>
          <w:u w:val="single"/>
        </w:rPr>
      </w:pPr>
      <w:r w:rsidRPr="003747AC">
        <w:rPr>
          <w:b/>
          <w:u w:val="single"/>
        </w:rPr>
        <w:t xml:space="preserve">BİATHLON HAKEM </w:t>
      </w:r>
      <w:r w:rsidR="003747AC">
        <w:rPr>
          <w:b/>
          <w:u w:val="single"/>
        </w:rPr>
        <w:t xml:space="preserve">GELİŞİM </w:t>
      </w:r>
      <w:r w:rsidRPr="003747AC">
        <w:rPr>
          <w:b/>
          <w:u w:val="single"/>
        </w:rPr>
        <w:t>SEMİNERİ:</w:t>
      </w:r>
    </w:p>
    <w:p w:rsidR="007F167E" w:rsidRPr="007F167E" w:rsidRDefault="007F167E" w:rsidP="000B3E8F">
      <w:pPr>
        <w:ind w:left="1420" w:hanging="1420"/>
      </w:pPr>
      <w:r>
        <w:t xml:space="preserve">KARS/SARIKAMIŞ:   01-02 KASIM </w:t>
      </w:r>
      <w:proofErr w:type="gramStart"/>
      <w:r>
        <w:t>2025     Sarıkamış</w:t>
      </w:r>
      <w:proofErr w:type="gramEnd"/>
      <w:r>
        <w:t xml:space="preserve"> Gençlik ve Spor İlçe Müdürlüğü  Sarıkamış/KARS</w:t>
      </w:r>
    </w:p>
    <w:p w:rsidR="007F167E" w:rsidRDefault="007F167E" w:rsidP="000B3E8F">
      <w:pPr>
        <w:ind w:left="1420" w:hanging="1420"/>
      </w:pPr>
    </w:p>
    <w:p w:rsidR="00960517" w:rsidRDefault="00960517"/>
    <w:sectPr w:rsidR="00960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50"/>
    <w:rsid w:val="000A66AA"/>
    <w:rsid w:val="000B3E8F"/>
    <w:rsid w:val="001C5353"/>
    <w:rsid w:val="003747AC"/>
    <w:rsid w:val="00581350"/>
    <w:rsid w:val="007F167E"/>
    <w:rsid w:val="00960517"/>
    <w:rsid w:val="00A53F6B"/>
    <w:rsid w:val="00B5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45999"/>
  <w15:chartTrackingRefBased/>
  <w15:docId w15:val="{069EAED2-54FE-4891-8D7B-10DF6ECF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ulukan</dc:creator>
  <cp:keywords/>
  <dc:description/>
  <cp:lastModifiedBy>engin ulukan</cp:lastModifiedBy>
  <cp:revision>5</cp:revision>
  <dcterms:created xsi:type="dcterms:W3CDTF">2025-09-24T14:26:00Z</dcterms:created>
  <dcterms:modified xsi:type="dcterms:W3CDTF">2025-09-29T12:53:00Z</dcterms:modified>
</cp:coreProperties>
</file>